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0F56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22773A0C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52FAB619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7728D1D1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74063EFA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2EAAE6FF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6D6C86F2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781E899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4DC52AFF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200F4464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04BF7C4F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1109D38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356C41DD" w14:textId="6025DA34" w:rsidR="0060595A" w:rsidRPr="00264F75" w:rsidRDefault="00A255F5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Ansi="ＭＳ 明朝" w:hint="eastAsia"/>
          <w:color w:val="000000"/>
        </w:rPr>
        <w:t>鹿児島市民文化ホール</w:t>
      </w:r>
      <w:r w:rsidR="00D61463" w:rsidRPr="00E86DA1">
        <w:rPr>
          <w:rFonts w:ascii="游明朝" w:hAnsi="游明朝" w:hint="eastAsia"/>
          <w:color w:val="000000"/>
        </w:rPr>
        <w:t>照明器具ＬＥＤ化業務委託契約</w:t>
      </w:r>
      <w:r w:rsidR="00590A2D" w:rsidRPr="00590A2D">
        <w:rPr>
          <w:rFonts w:asciiTheme="minorEastAsia" w:eastAsiaTheme="minorEastAsia" w:hAnsiTheme="minorEastAsia" w:hint="eastAsia"/>
          <w:szCs w:val="21"/>
        </w:rPr>
        <w:t>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152790EE" w14:textId="77777777" w:rsidR="0060595A" w:rsidRPr="00A255F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1375D129" w14:textId="77777777" w:rsidTr="00B0458B">
        <w:trPr>
          <w:trHeight w:val="525"/>
        </w:trPr>
        <w:tc>
          <w:tcPr>
            <w:tcW w:w="1102" w:type="dxa"/>
            <w:shd w:val="clear" w:color="auto" w:fill="auto"/>
            <w:vAlign w:val="center"/>
          </w:tcPr>
          <w:p w14:paraId="29EFC58A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6E7A191F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5D2299D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059048E0" w14:textId="77777777" w:rsidTr="00887B6E">
        <w:trPr>
          <w:trHeight w:val="7325"/>
        </w:trPr>
        <w:tc>
          <w:tcPr>
            <w:tcW w:w="1102" w:type="dxa"/>
          </w:tcPr>
          <w:p w14:paraId="29E5E0DF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72F08FB8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11C67557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486AAE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74315C9D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006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67" w:bottom="567" w:left="1418" w:header="567" w:footer="567" w:gutter="0"/>
      <w:pgNumType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050D" w14:textId="77777777" w:rsidR="00FB02C1" w:rsidRDefault="00FB02C1">
      <w:r>
        <w:separator/>
      </w:r>
    </w:p>
  </w:endnote>
  <w:endnote w:type="continuationSeparator" w:id="0">
    <w:p w14:paraId="1DB32177" w14:textId="77777777" w:rsidR="00FB02C1" w:rsidRDefault="00F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B20FF" w14:textId="77777777" w:rsidR="00F07A92" w:rsidRDefault="00F07A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66468"/>
      <w:docPartObj>
        <w:docPartGallery w:val="Page Numbers (Bottom of Page)"/>
        <w:docPartUnique/>
      </w:docPartObj>
    </w:sdtPr>
    <w:sdtEndPr/>
    <w:sdtContent>
      <w:p w14:paraId="319312D6" w14:textId="2E22C815" w:rsidR="00F15C69" w:rsidRDefault="00F07A92">
        <w:pPr>
          <w:pStyle w:val="a5"/>
          <w:jc w:val="center"/>
        </w:pPr>
      </w:p>
    </w:sdtContent>
  </w:sdt>
  <w:p w14:paraId="724660E6" w14:textId="77777777" w:rsidR="000065E6" w:rsidRDefault="000065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F0EE" w14:textId="77777777" w:rsidR="00F07A92" w:rsidRDefault="00F07A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F736" w14:textId="77777777" w:rsidR="00FB02C1" w:rsidRDefault="00FB02C1">
      <w:r>
        <w:separator/>
      </w:r>
    </w:p>
  </w:footnote>
  <w:footnote w:type="continuationSeparator" w:id="0">
    <w:p w14:paraId="32487CFA" w14:textId="77777777" w:rsidR="00FB02C1" w:rsidRDefault="00FB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8A4C" w14:textId="77777777" w:rsidR="00F07A92" w:rsidRDefault="00F07A9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41BC" w14:textId="77777777" w:rsidR="00F07A92" w:rsidRDefault="00F07A9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BB22" w14:textId="77777777" w:rsidR="00F07A92" w:rsidRDefault="00F07A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66615212">
    <w:abstractNumId w:val="1"/>
  </w:num>
  <w:num w:numId="2" w16cid:durableId="1122649882">
    <w:abstractNumId w:val="2"/>
  </w:num>
  <w:num w:numId="3" w16cid:durableId="21528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065E6"/>
    <w:rsid w:val="00025ED5"/>
    <w:rsid w:val="000452B7"/>
    <w:rsid w:val="00054054"/>
    <w:rsid w:val="000601B4"/>
    <w:rsid w:val="0006463E"/>
    <w:rsid w:val="00066C81"/>
    <w:rsid w:val="0008477A"/>
    <w:rsid w:val="0009039F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2DAE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21925"/>
    <w:rsid w:val="00227BC3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412C42"/>
    <w:rsid w:val="00417E52"/>
    <w:rsid w:val="00422552"/>
    <w:rsid w:val="00440A5A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85AC9"/>
    <w:rsid w:val="0079106D"/>
    <w:rsid w:val="00791497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87B6E"/>
    <w:rsid w:val="008925A7"/>
    <w:rsid w:val="00896072"/>
    <w:rsid w:val="008A1541"/>
    <w:rsid w:val="008A4A78"/>
    <w:rsid w:val="008D771F"/>
    <w:rsid w:val="008F58B5"/>
    <w:rsid w:val="008F5F53"/>
    <w:rsid w:val="00920D71"/>
    <w:rsid w:val="00937AC9"/>
    <w:rsid w:val="0095409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255F5"/>
    <w:rsid w:val="00A331CD"/>
    <w:rsid w:val="00A4592E"/>
    <w:rsid w:val="00A4619D"/>
    <w:rsid w:val="00A64C1A"/>
    <w:rsid w:val="00A72509"/>
    <w:rsid w:val="00A72E5E"/>
    <w:rsid w:val="00A736F2"/>
    <w:rsid w:val="00A73B91"/>
    <w:rsid w:val="00AB1DDA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C00288"/>
    <w:rsid w:val="00C00A70"/>
    <w:rsid w:val="00C04F59"/>
    <w:rsid w:val="00C22677"/>
    <w:rsid w:val="00C27800"/>
    <w:rsid w:val="00C3147F"/>
    <w:rsid w:val="00C40203"/>
    <w:rsid w:val="00C56EB2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463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E0B"/>
    <w:rsid w:val="00F0121D"/>
    <w:rsid w:val="00F04F77"/>
    <w:rsid w:val="00F07A92"/>
    <w:rsid w:val="00F15C69"/>
    <w:rsid w:val="00F2420A"/>
    <w:rsid w:val="00F304AA"/>
    <w:rsid w:val="00F937C8"/>
    <w:rsid w:val="00FA4938"/>
    <w:rsid w:val="00FB02C1"/>
    <w:rsid w:val="00FB374A"/>
    <w:rsid w:val="00FB6E34"/>
    <w:rsid w:val="00FB7630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6DE247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006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3B9D-8955-4530-BE80-AD3F11D1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新宮領　奏絵</cp:lastModifiedBy>
  <cp:revision>99</cp:revision>
  <cp:lastPrinted>2018-03-01T01:47:00Z</cp:lastPrinted>
  <dcterms:created xsi:type="dcterms:W3CDTF">2017-03-14T00:10:00Z</dcterms:created>
  <dcterms:modified xsi:type="dcterms:W3CDTF">2024-08-26T02:03:00Z</dcterms:modified>
</cp:coreProperties>
</file>