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71055F03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201144" w:rsidRPr="00201144">
        <w:rPr>
          <w:rFonts w:hint="eastAsia"/>
          <w:sz w:val="24"/>
        </w:rPr>
        <w:t>谷山処理場沈砂池ほか電気設備工事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091874"/>
    <w:rsid w:val="0010231A"/>
    <w:rsid w:val="0010379E"/>
    <w:rsid w:val="0013379B"/>
    <w:rsid w:val="00151E97"/>
    <w:rsid w:val="001B6C8B"/>
    <w:rsid w:val="001C45F2"/>
    <w:rsid w:val="00201144"/>
    <w:rsid w:val="00211389"/>
    <w:rsid w:val="002116B5"/>
    <w:rsid w:val="00236949"/>
    <w:rsid w:val="002C231D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5F228F"/>
    <w:rsid w:val="00694875"/>
    <w:rsid w:val="006B654D"/>
    <w:rsid w:val="006C1C70"/>
    <w:rsid w:val="006F6AFB"/>
    <w:rsid w:val="00773A56"/>
    <w:rsid w:val="007924BF"/>
    <w:rsid w:val="007B213D"/>
    <w:rsid w:val="007C539F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95D52"/>
    <w:rsid w:val="00CA3088"/>
    <w:rsid w:val="00CF4B92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貴島　良太</cp:lastModifiedBy>
  <cp:revision>7</cp:revision>
  <cp:lastPrinted>2022-07-28T02:01:00Z</cp:lastPrinted>
  <dcterms:created xsi:type="dcterms:W3CDTF">2025-01-16T02:58:00Z</dcterms:created>
  <dcterms:modified xsi:type="dcterms:W3CDTF">2025-09-30T07:07:00Z</dcterms:modified>
</cp:coreProperties>
</file>